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29AF" w14:textId="77740307" w:rsidR="00441DA3" w:rsidRDefault="00441DA3" w:rsidP="00441DA3">
      <w:pPr>
        <w:jc w:val="center"/>
        <w:rPr>
          <w:rFonts w:ascii="Arial" w:hAnsi="Arial" w:cs="Arial"/>
          <w:i/>
          <w:iCs/>
          <w:lang w:val="sl-SI"/>
        </w:rPr>
      </w:pPr>
      <w:r w:rsidRPr="008D1BF0">
        <w:rPr>
          <w:rFonts w:ascii="Arial" w:hAnsi="Arial" w:cs="Arial"/>
          <w:b/>
          <w:bCs/>
          <w:sz w:val="32"/>
          <w:szCs w:val="32"/>
          <w:lang w:val="sl-SI"/>
        </w:rPr>
        <w:t>Vpisni kartonček</w:t>
      </w:r>
      <w:r>
        <w:rPr>
          <w:rFonts w:ascii="Arial" w:hAnsi="Arial" w:cs="Arial"/>
          <w:b/>
          <w:bCs/>
          <w:sz w:val="32"/>
          <w:szCs w:val="32"/>
          <w:lang w:val="sl-SI"/>
        </w:rPr>
        <w:t xml:space="preserve">   </w:t>
      </w:r>
      <w:r w:rsidRPr="008D1BF0">
        <w:rPr>
          <w:rFonts w:ascii="Arial" w:hAnsi="Arial" w:cs="Arial"/>
          <w:lang w:val="sl-SI"/>
        </w:rPr>
        <w:t>(</w:t>
      </w:r>
      <w:r w:rsidRPr="008D1BF0">
        <w:rPr>
          <w:rFonts w:ascii="Arial" w:hAnsi="Arial" w:cs="Arial"/>
          <w:i/>
          <w:iCs/>
          <w:lang w:val="sl-SI"/>
        </w:rPr>
        <w:t>oddate ga katehetu ob vpisu)</w:t>
      </w:r>
    </w:p>
    <w:p w14:paraId="51CDEA7A" w14:textId="77777777" w:rsidR="00441DA3" w:rsidRDefault="00441DA3" w:rsidP="00441DA3">
      <w:pPr>
        <w:jc w:val="center"/>
        <w:rPr>
          <w:rFonts w:ascii="Arial" w:hAnsi="Arial" w:cs="Arial"/>
          <w:i/>
          <w:iCs/>
          <w:lang w:val="sl-SI"/>
        </w:rPr>
      </w:pPr>
    </w:p>
    <w:tbl>
      <w:tblPr>
        <w:tblpPr w:leftFromText="141" w:rightFromText="141" w:vertAnchor="page" w:horzAnchor="margin" w:tblpY="2317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13"/>
        <w:gridCol w:w="2414"/>
      </w:tblGrid>
      <w:tr w:rsidR="00441DA3" w:rsidRPr="000F7395" w14:paraId="2B319FF5" w14:textId="77777777" w:rsidTr="00441DA3">
        <w:trPr>
          <w:trHeight w:val="540"/>
        </w:trPr>
        <w:tc>
          <w:tcPr>
            <w:tcW w:w="4503" w:type="dxa"/>
            <w:vAlign w:val="center"/>
          </w:tcPr>
          <w:p w14:paraId="63A9243B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 xml:space="preserve">Priimek in ime </w:t>
            </w:r>
            <w:proofErr w:type="spellStart"/>
            <w:r w:rsidRPr="000F7395">
              <w:rPr>
                <w:rFonts w:ascii="Arial" w:hAnsi="Arial" w:cs="Arial"/>
                <w:b/>
                <w:bCs/>
                <w:lang w:val="sl-SI"/>
              </w:rPr>
              <w:t>veroučenca</w:t>
            </w:r>
            <w:proofErr w:type="spellEnd"/>
            <w:r w:rsidRPr="000F7395">
              <w:rPr>
                <w:rFonts w:ascii="Arial" w:hAnsi="Arial" w:cs="Arial"/>
                <w:b/>
                <w:bCs/>
                <w:lang w:val="sl-SI"/>
              </w:rPr>
              <w:t>/</w:t>
            </w:r>
            <w:proofErr w:type="spellStart"/>
            <w:r w:rsidRPr="000F7395">
              <w:rPr>
                <w:rFonts w:ascii="Arial" w:hAnsi="Arial" w:cs="Arial"/>
                <w:b/>
                <w:bCs/>
                <w:lang w:val="sl-SI"/>
              </w:rPr>
              <w:t>ke</w:t>
            </w:r>
            <w:proofErr w:type="spellEnd"/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4827" w:type="dxa"/>
            <w:gridSpan w:val="2"/>
            <w:vAlign w:val="center"/>
          </w:tcPr>
          <w:p w14:paraId="6ADFEA6F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7951A1A5" w14:textId="77777777" w:rsidTr="00441DA3">
        <w:trPr>
          <w:trHeight w:val="628"/>
        </w:trPr>
        <w:tc>
          <w:tcPr>
            <w:tcW w:w="4503" w:type="dxa"/>
            <w:vAlign w:val="center"/>
          </w:tcPr>
          <w:p w14:paraId="29D248C1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Naslov bivanja</w:t>
            </w:r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4827" w:type="dxa"/>
            <w:gridSpan w:val="2"/>
            <w:vAlign w:val="center"/>
          </w:tcPr>
          <w:p w14:paraId="033DEA49" w14:textId="77777777" w:rsidR="00441DA3" w:rsidRPr="00F0428B" w:rsidRDefault="00441DA3" w:rsidP="00441DA3">
            <w:pPr>
              <w:spacing w:line="480" w:lineRule="auto"/>
              <w:rPr>
                <w:sz w:val="28"/>
                <w:szCs w:val="28"/>
                <w:lang w:val="sl-SI"/>
              </w:rPr>
            </w:pPr>
          </w:p>
        </w:tc>
      </w:tr>
      <w:tr w:rsidR="00441DA3" w:rsidRPr="000F7395" w14:paraId="596D07CD" w14:textId="77777777" w:rsidTr="00167D94">
        <w:trPr>
          <w:trHeight w:val="526"/>
        </w:trPr>
        <w:tc>
          <w:tcPr>
            <w:tcW w:w="4503" w:type="dxa"/>
            <w:vAlign w:val="center"/>
          </w:tcPr>
          <w:p w14:paraId="4BB340D0" w14:textId="77777777" w:rsidR="00441DA3" w:rsidRPr="000F7395" w:rsidRDefault="00441DA3" w:rsidP="00441DA3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in kraj rojstva:</w:t>
            </w:r>
          </w:p>
        </w:tc>
        <w:tc>
          <w:tcPr>
            <w:tcW w:w="2413" w:type="dxa"/>
            <w:vAlign w:val="center"/>
          </w:tcPr>
          <w:p w14:paraId="36CA3E82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414" w:type="dxa"/>
            <w:vAlign w:val="center"/>
          </w:tcPr>
          <w:p w14:paraId="07CCDDFE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45057118" w14:textId="77777777" w:rsidTr="00167D94">
        <w:trPr>
          <w:trHeight w:val="526"/>
        </w:trPr>
        <w:tc>
          <w:tcPr>
            <w:tcW w:w="4503" w:type="dxa"/>
            <w:vAlign w:val="center"/>
          </w:tcPr>
          <w:p w14:paraId="46D13BF5" w14:textId="77777777" w:rsidR="00441DA3" w:rsidRDefault="00441DA3" w:rsidP="00441DA3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in župnija krsta:</w:t>
            </w:r>
          </w:p>
        </w:tc>
        <w:tc>
          <w:tcPr>
            <w:tcW w:w="2413" w:type="dxa"/>
            <w:vAlign w:val="center"/>
          </w:tcPr>
          <w:p w14:paraId="63F602D7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414" w:type="dxa"/>
            <w:vAlign w:val="center"/>
          </w:tcPr>
          <w:p w14:paraId="6FD7CDF7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0B0D4E20" w14:textId="77777777" w:rsidTr="00441DA3">
        <w:trPr>
          <w:trHeight w:val="526"/>
        </w:trPr>
        <w:tc>
          <w:tcPr>
            <w:tcW w:w="4503" w:type="dxa"/>
            <w:vAlign w:val="center"/>
          </w:tcPr>
          <w:p w14:paraId="7CD08300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Oče (ime, priimek, poklic)</w:t>
            </w:r>
          </w:p>
        </w:tc>
        <w:tc>
          <w:tcPr>
            <w:tcW w:w="4827" w:type="dxa"/>
            <w:gridSpan w:val="2"/>
            <w:vAlign w:val="center"/>
          </w:tcPr>
          <w:p w14:paraId="663E9CAC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0CA11617" w14:textId="77777777" w:rsidTr="00441DA3">
        <w:trPr>
          <w:trHeight w:val="540"/>
        </w:trPr>
        <w:tc>
          <w:tcPr>
            <w:tcW w:w="4503" w:type="dxa"/>
            <w:vAlign w:val="center"/>
          </w:tcPr>
          <w:p w14:paraId="187ADAB9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Mati (ime, dekliški priimek, poklic)</w:t>
            </w:r>
          </w:p>
        </w:tc>
        <w:tc>
          <w:tcPr>
            <w:tcW w:w="4827" w:type="dxa"/>
            <w:gridSpan w:val="2"/>
            <w:vAlign w:val="center"/>
          </w:tcPr>
          <w:p w14:paraId="3C25AE6B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5A8D435E" w14:textId="77777777" w:rsidTr="00036085">
        <w:trPr>
          <w:trHeight w:val="540"/>
        </w:trPr>
        <w:tc>
          <w:tcPr>
            <w:tcW w:w="4503" w:type="dxa"/>
            <w:vAlign w:val="center"/>
          </w:tcPr>
          <w:p w14:paraId="1AD93451" w14:textId="38A51BE1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Poroka (če ste poročeni):</w:t>
            </w:r>
            <w:r w:rsidR="0080598F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l-SI"/>
              </w:rPr>
              <w:t>datum, kraj</w:t>
            </w:r>
          </w:p>
        </w:tc>
        <w:tc>
          <w:tcPr>
            <w:tcW w:w="2413" w:type="dxa"/>
            <w:vAlign w:val="center"/>
          </w:tcPr>
          <w:p w14:paraId="19B8D79A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414" w:type="dxa"/>
            <w:vAlign w:val="center"/>
          </w:tcPr>
          <w:p w14:paraId="6333F00E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57A2BA2D" w14:textId="77777777" w:rsidTr="00441DA3">
        <w:trPr>
          <w:trHeight w:val="540"/>
        </w:trPr>
        <w:tc>
          <w:tcPr>
            <w:tcW w:w="4503" w:type="dxa"/>
            <w:vAlign w:val="center"/>
          </w:tcPr>
          <w:p w14:paraId="785E57C5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Mobilni telefon staršev</w:t>
            </w:r>
            <w:r>
              <w:rPr>
                <w:rFonts w:ascii="Arial" w:hAnsi="Arial" w:cs="Arial"/>
                <w:b/>
                <w:bCs/>
                <w:lang w:val="sl-SI"/>
              </w:rPr>
              <w:t xml:space="preserve"> (vsaj enega):</w:t>
            </w:r>
          </w:p>
        </w:tc>
        <w:tc>
          <w:tcPr>
            <w:tcW w:w="4827" w:type="dxa"/>
            <w:gridSpan w:val="2"/>
            <w:vAlign w:val="center"/>
          </w:tcPr>
          <w:p w14:paraId="565A0C9D" w14:textId="77777777" w:rsidR="00441DA3" w:rsidRPr="000F7395" w:rsidRDefault="00441DA3" w:rsidP="00441DA3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441DA3" w:rsidRPr="000F7395" w14:paraId="4390584A" w14:textId="77777777" w:rsidTr="00441DA3">
        <w:trPr>
          <w:trHeight w:val="803"/>
        </w:trPr>
        <w:tc>
          <w:tcPr>
            <w:tcW w:w="4503" w:type="dxa"/>
            <w:vAlign w:val="center"/>
          </w:tcPr>
          <w:p w14:paraId="18CD33B5" w14:textId="77777777" w:rsidR="00441DA3" w:rsidRPr="000F7395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El</w:t>
            </w:r>
            <w:r>
              <w:rPr>
                <w:rFonts w:ascii="Arial" w:hAnsi="Arial" w:cs="Arial"/>
                <w:b/>
                <w:bCs/>
                <w:lang w:val="sl-SI"/>
              </w:rPr>
              <w:t>ektronski</w:t>
            </w:r>
            <w:r w:rsidRPr="000F7395">
              <w:rPr>
                <w:rFonts w:ascii="Arial" w:hAnsi="Arial" w:cs="Arial"/>
                <w:b/>
                <w:bCs/>
                <w:lang w:val="sl-SI"/>
              </w:rPr>
              <w:t xml:space="preserve"> naslov staršev</w:t>
            </w:r>
          </w:p>
          <w:p w14:paraId="134554B0" w14:textId="77777777" w:rsidR="00441DA3" w:rsidRPr="005B034B" w:rsidRDefault="00441DA3" w:rsidP="00441DA3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i/>
                <w:iCs/>
                <w:lang w:val="sl-SI"/>
              </w:rPr>
              <w:t>(prosim napišite čitljivo t</w:t>
            </w:r>
            <w:r>
              <w:rPr>
                <w:rFonts w:ascii="Arial" w:hAnsi="Arial" w:cs="Arial"/>
                <w:i/>
                <w:iCs/>
                <w:lang w:val="sl-SI"/>
              </w:rPr>
              <w:t>isti naslov, ki ga uporabljate)</w:t>
            </w:r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4827" w:type="dxa"/>
            <w:gridSpan w:val="2"/>
            <w:vAlign w:val="center"/>
          </w:tcPr>
          <w:p w14:paraId="65CEA4AC" w14:textId="77777777" w:rsidR="00441DA3" w:rsidRPr="000F7395" w:rsidRDefault="00441DA3" w:rsidP="00441DA3">
            <w:pPr>
              <w:rPr>
                <w:rFonts w:ascii="Arial" w:hAnsi="Arial" w:cs="Arial"/>
                <w:lang w:val="sl-SI"/>
              </w:rPr>
            </w:pPr>
          </w:p>
        </w:tc>
      </w:tr>
      <w:tr w:rsidR="00441DA3" w:rsidRPr="00F0428B" w14:paraId="16CE504F" w14:textId="77777777" w:rsidTr="00441DA3">
        <w:trPr>
          <w:trHeight w:val="537"/>
        </w:trPr>
        <w:tc>
          <w:tcPr>
            <w:tcW w:w="4503" w:type="dxa"/>
            <w:vAlign w:val="center"/>
          </w:tcPr>
          <w:p w14:paraId="37903C94" w14:textId="77777777" w:rsidR="00441DA3" w:rsidRPr="00441DA3" w:rsidRDefault="00441DA3" w:rsidP="00441DA3">
            <w:pPr>
              <w:rPr>
                <w:rFonts w:ascii="Arial" w:hAnsi="Arial" w:cs="Arial"/>
                <w:b/>
                <w:bCs/>
                <w:sz w:val="28"/>
                <w:szCs w:val="28"/>
                <w:lang w:val="sl-SI"/>
              </w:rPr>
            </w:pPr>
            <w:r w:rsidRPr="00441DA3">
              <w:rPr>
                <w:rFonts w:ascii="Arial" w:hAnsi="Arial" w:cs="Arial"/>
                <w:b/>
                <w:bCs/>
                <w:szCs w:val="28"/>
                <w:lang w:val="sl-SI"/>
              </w:rPr>
              <w:t>Zdravstvene posebnosti:</w:t>
            </w:r>
          </w:p>
        </w:tc>
        <w:tc>
          <w:tcPr>
            <w:tcW w:w="4827" w:type="dxa"/>
            <w:gridSpan w:val="2"/>
            <w:vAlign w:val="center"/>
          </w:tcPr>
          <w:p w14:paraId="3370CCF0" w14:textId="77777777" w:rsidR="00441DA3" w:rsidRDefault="00441DA3" w:rsidP="00441DA3">
            <w:pPr>
              <w:spacing w:line="480" w:lineRule="auto"/>
              <w:rPr>
                <w:sz w:val="28"/>
                <w:szCs w:val="28"/>
                <w:lang w:val="sl-SI"/>
              </w:rPr>
            </w:pPr>
          </w:p>
          <w:p w14:paraId="0972DE7E" w14:textId="77777777" w:rsidR="00441DA3" w:rsidRPr="00F0428B" w:rsidRDefault="00441DA3" w:rsidP="00441DA3">
            <w:pPr>
              <w:spacing w:line="480" w:lineRule="auto"/>
              <w:rPr>
                <w:sz w:val="28"/>
                <w:szCs w:val="28"/>
                <w:lang w:val="sl-SI"/>
              </w:rPr>
            </w:pPr>
          </w:p>
        </w:tc>
      </w:tr>
    </w:tbl>
    <w:p w14:paraId="0715D4B7" w14:textId="77777777" w:rsidR="00441DA3" w:rsidRDefault="00441DA3" w:rsidP="00441DA3"/>
    <w:p w14:paraId="6B8E1FD5" w14:textId="77777777" w:rsidR="00441DA3" w:rsidRPr="00441DA3" w:rsidRDefault="00441DA3" w:rsidP="00441DA3">
      <w:pPr>
        <w:rPr>
          <w:rFonts w:ascii="Arial" w:hAnsi="Arial" w:cs="Arial"/>
          <w:b/>
        </w:rPr>
      </w:pPr>
      <w:proofErr w:type="spellStart"/>
      <w:r w:rsidRPr="00441DA3">
        <w:rPr>
          <w:rFonts w:ascii="Arial" w:hAnsi="Arial" w:cs="Arial"/>
          <w:b/>
        </w:rPr>
        <w:t>Opombe</w:t>
      </w:r>
      <w:proofErr w:type="spellEnd"/>
      <w:r w:rsidRPr="00441DA3">
        <w:rPr>
          <w:rFonts w:ascii="Arial" w:hAnsi="Arial" w:cs="Arial"/>
          <w:b/>
        </w:rPr>
        <w:t>:</w:t>
      </w:r>
    </w:p>
    <w:p w14:paraId="466826CA" w14:textId="77777777" w:rsidR="00172C87" w:rsidRDefault="00172C87"/>
    <w:p w14:paraId="24A4E954" w14:textId="77777777" w:rsidR="001C3B14" w:rsidRDefault="001C3B14"/>
    <w:p w14:paraId="6597FC1A" w14:textId="77777777" w:rsidR="001C3B14" w:rsidRDefault="001C3B14"/>
    <w:p w14:paraId="12AF6151" w14:textId="77777777" w:rsidR="001C3B14" w:rsidRDefault="001C3B14"/>
    <w:p w14:paraId="6D351B2B" w14:textId="77777777" w:rsidR="001C3B14" w:rsidRDefault="001C3B14"/>
    <w:p w14:paraId="29602A0C" w14:textId="77777777" w:rsidR="001C3B14" w:rsidRDefault="001C3B14"/>
    <w:p w14:paraId="6939D7B6" w14:textId="77777777" w:rsidR="001C3B14" w:rsidRDefault="001C3B14"/>
    <w:p w14:paraId="6B155AA6" w14:textId="77777777" w:rsidR="001C3B14" w:rsidRDefault="001C3B14"/>
    <w:p w14:paraId="2D4383F9" w14:textId="77777777" w:rsidR="001C3B14" w:rsidRDefault="001C3B14"/>
    <w:p w14:paraId="122AB011" w14:textId="77777777" w:rsidR="001C3B14" w:rsidRDefault="001C3B14"/>
    <w:p w14:paraId="0AB13008" w14:textId="77777777" w:rsidR="001C3B14" w:rsidRDefault="001C3B14"/>
    <w:p w14:paraId="4A8C4AB1" w14:textId="77777777" w:rsidR="001C3B14" w:rsidRDefault="001C3B14"/>
    <w:p w14:paraId="031A5374" w14:textId="77777777" w:rsidR="001C3B14" w:rsidRDefault="001C3B14"/>
    <w:p w14:paraId="240032E1" w14:textId="77777777" w:rsidR="001C3B14" w:rsidRDefault="001C3B14"/>
    <w:p w14:paraId="3AA08E64" w14:textId="77777777" w:rsidR="0080598F" w:rsidRDefault="0080598F"/>
    <w:p w14:paraId="18BFA076" w14:textId="77777777" w:rsidR="0080598F" w:rsidRDefault="0080598F"/>
    <w:p w14:paraId="3F021E9E" w14:textId="77777777" w:rsidR="0080598F" w:rsidRDefault="0080598F"/>
    <w:p w14:paraId="36AC9BE3" w14:textId="0A7B80A0" w:rsidR="001C3B14" w:rsidRPr="001C3B14" w:rsidRDefault="001C3B14">
      <w:proofErr w:type="spellStart"/>
      <w:r w:rsidRPr="001C3B14">
        <w:t>Vaše</w:t>
      </w:r>
      <w:proofErr w:type="spellEnd"/>
      <w:r w:rsidRPr="001C3B14">
        <w:t xml:space="preserve"> </w:t>
      </w:r>
      <w:proofErr w:type="spellStart"/>
      <w:r w:rsidRPr="001C3B14">
        <w:t>podatke</w:t>
      </w:r>
      <w:proofErr w:type="spellEnd"/>
      <w:r w:rsidRPr="001C3B14">
        <w:t xml:space="preserve"> </w:t>
      </w:r>
      <w:proofErr w:type="spellStart"/>
      <w:r w:rsidRPr="001C3B14">
        <w:t>bomo</w:t>
      </w:r>
      <w:proofErr w:type="spellEnd"/>
      <w:r w:rsidRPr="001C3B14">
        <w:t xml:space="preserve"> </w:t>
      </w:r>
      <w:proofErr w:type="spellStart"/>
      <w:r w:rsidRPr="001C3B14">
        <w:t>uporabili</w:t>
      </w:r>
      <w:proofErr w:type="spellEnd"/>
      <w:r w:rsidRPr="001C3B14">
        <w:t xml:space="preserve"> </w:t>
      </w:r>
      <w:proofErr w:type="spellStart"/>
      <w:r w:rsidRPr="001C3B14">
        <w:t>zgolj</w:t>
      </w:r>
      <w:proofErr w:type="spellEnd"/>
      <w:r w:rsidRPr="001C3B14">
        <w:t xml:space="preserve"> in </w:t>
      </w:r>
      <w:proofErr w:type="spellStart"/>
      <w:r w:rsidRPr="001C3B14">
        <w:t>izključno</w:t>
      </w:r>
      <w:proofErr w:type="spellEnd"/>
      <w:r w:rsidRPr="001C3B14">
        <w:t xml:space="preserve"> za </w:t>
      </w:r>
      <w:r w:rsidRPr="001C3B14">
        <w:rPr>
          <w:lang w:val="sl-SI"/>
        </w:rPr>
        <w:t>potrebe</w:t>
      </w:r>
      <w:r w:rsidRPr="001C3B14">
        <w:t xml:space="preserve"> </w:t>
      </w:r>
      <w:proofErr w:type="spellStart"/>
      <w:r w:rsidRPr="001C3B14">
        <w:t>veroučne</w:t>
      </w:r>
      <w:proofErr w:type="spellEnd"/>
      <w:r w:rsidRPr="001C3B14">
        <w:t xml:space="preserve"> </w:t>
      </w:r>
      <w:proofErr w:type="spellStart"/>
      <w:r w:rsidRPr="001C3B14">
        <w:t>šole</w:t>
      </w:r>
      <w:proofErr w:type="spellEnd"/>
      <w:r w:rsidRPr="001C3B14">
        <w:t xml:space="preserve"> </w:t>
      </w:r>
      <w:proofErr w:type="spellStart"/>
      <w:r w:rsidRPr="001C3B14">
        <w:t>župnije</w:t>
      </w:r>
      <w:proofErr w:type="spellEnd"/>
      <w:r w:rsidRPr="001C3B14">
        <w:t xml:space="preserve"> </w:t>
      </w:r>
      <w:r w:rsidR="0080598F">
        <w:t>Ig</w:t>
      </w:r>
      <w:r w:rsidRPr="001C3B14">
        <w:t xml:space="preserve"> in </w:t>
      </w:r>
      <w:proofErr w:type="spellStart"/>
      <w:r w:rsidRPr="001C3B14">
        <w:t>jih</w:t>
      </w:r>
      <w:proofErr w:type="spellEnd"/>
      <w:r w:rsidRPr="001C3B14">
        <w:t xml:space="preserve"> ne </w:t>
      </w:r>
      <w:proofErr w:type="spellStart"/>
      <w:r w:rsidRPr="001C3B14">
        <w:t>bomo</w:t>
      </w:r>
      <w:proofErr w:type="spellEnd"/>
      <w:r w:rsidRPr="001C3B14">
        <w:t xml:space="preserve"> </w:t>
      </w:r>
      <w:proofErr w:type="spellStart"/>
      <w:r w:rsidRPr="001C3B14">
        <w:t>posredovali</w:t>
      </w:r>
      <w:proofErr w:type="spellEnd"/>
      <w:r w:rsidRPr="001C3B14">
        <w:t xml:space="preserve"> </w:t>
      </w:r>
      <w:proofErr w:type="spellStart"/>
      <w:r w:rsidRPr="001C3B14">
        <w:t>nobeni</w:t>
      </w:r>
      <w:proofErr w:type="spellEnd"/>
      <w:r w:rsidRPr="001C3B14">
        <w:t xml:space="preserve"> </w:t>
      </w:r>
      <w:proofErr w:type="spellStart"/>
      <w:r w:rsidRPr="001C3B14">
        <w:t>drugi</w:t>
      </w:r>
      <w:proofErr w:type="spellEnd"/>
      <w:r w:rsidRPr="001C3B14">
        <w:t xml:space="preserve"> </w:t>
      </w:r>
      <w:proofErr w:type="spellStart"/>
      <w:r w:rsidRPr="001C3B14">
        <w:t>osebi</w:t>
      </w:r>
      <w:proofErr w:type="spellEnd"/>
      <w:r w:rsidRPr="001C3B14">
        <w:t xml:space="preserve"> </w:t>
      </w:r>
      <w:proofErr w:type="spellStart"/>
      <w:r w:rsidRPr="001C3B14">
        <w:t>ali</w:t>
      </w:r>
      <w:proofErr w:type="spellEnd"/>
      <w:r w:rsidRPr="001C3B14">
        <w:t xml:space="preserve"> </w:t>
      </w:r>
      <w:proofErr w:type="spellStart"/>
      <w:r w:rsidRPr="001C3B14">
        <w:t>organizaciji</w:t>
      </w:r>
      <w:proofErr w:type="spellEnd"/>
      <w:r w:rsidRPr="001C3B14">
        <w:t xml:space="preserve">. </w:t>
      </w:r>
      <w:r w:rsidRPr="001C3B14">
        <w:rPr>
          <w:lang w:val="sl-SI"/>
        </w:rPr>
        <w:t>Hvala</w:t>
      </w:r>
      <w:r w:rsidRPr="001C3B14">
        <w:t xml:space="preserve"> za </w:t>
      </w:r>
      <w:proofErr w:type="spellStart"/>
      <w:r w:rsidRPr="001C3B14">
        <w:t>zaupanje</w:t>
      </w:r>
      <w:proofErr w:type="spellEnd"/>
      <w:r w:rsidRPr="001C3B14">
        <w:t>!</w:t>
      </w:r>
    </w:p>
    <w:sectPr w:rsidR="001C3B14" w:rsidRPr="001C3B14" w:rsidSect="00441DA3">
      <w:headerReference w:type="default" r:id="rId7"/>
      <w:footerReference w:type="default" r:id="rId8"/>
      <w:pgSz w:w="11907" w:h="16839" w:code="9"/>
      <w:pgMar w:top="1418" w:right="1135" w:bottom="1418" w:left="1418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FD4B" w14:textId="77777777" w:rsidR="00366025" w:rsidRDefault="00366025" w:rsidP="00441DA3">
      <w:r>
        <w:separator/>
      </w:r>
    </w:p>
  </w:endnote>
  <w:endnote w:type="continuationSeparator" w:id="0">
    <w:p w14:paraId="5A80A157" w14:textId="77777777" w:rsidR="00366025" w:rsidRDefault="00366025" w:rsidP="0044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0AB5" w14:textId="77777777" w:rsidR="00000000" w:rsidRDefault="00000000">
    <w:pPr>
      <w:pStyle w:val="Noga"/>
    </w:pPr>
    <w:r>
      <w:rPr>
        <w:noProof/>
        <w:lang w:val="sl-SI" w:eastAsia="sl-SI"/>
      </w:rPr>
      <w:pict w14:anchorId="64E59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7" o:spid="_x0000_s1037" type="#_x0000_t75" alt="slika 10" style="position:absolute;margin-left:171pt;margin-top:-9.45pt;width:32.35pt;height:31.85pt;z-index:251672576;visibility:visible">
          <v:imagedata r:id="rId1" o:title="" croptop="2190f" cropbottom="52900f" cropleft="36296f" cropright="19156f"/>
        </v:shape>
      </w:pict>
    </w:r>
    <w:r>
      <w:rPr>
        <w:noProof/>
        <w:lang w:val="sl-SI" w:eastAsia="sl-SI"/>
      </w:rPr>
      <w:pict w14:anchorId="5622D2A6">
        <v:line id="Line 25" o:spid="_x0000_s1041" style="position:absolute;flip:y;z-index:251676672;visibility:visible;mso-wrap-distance-left:2.88pt;mso-wrap-distance-top:2.88pt;mso-wrap-distance-right:2.88pt;mso-wrap-distance-bottom:2.88pt" from="-20.05pt,25.95pt" to="446.5pt,25.95pt" strokecolor="#d9d9d9" strokeweight="1.5pt">
          <v:shadow color="#ccc"/>
        </v:line>
      </w:pict>
    </w:r>
    <w:r>
      <w:rPr>
        <w:noProof/>
        <w:lang w:val="sl-SI" w:eastAsia="sl-SI"/>
      </w:rPr>
      <w:pict w14:anchorId="10F81707">
        <v:shape id="Slika 40" o:spid="_x0000_s1040" type="#_x0000_t75" alt="Image19" style="position:absolute;margin-left:374.8pt;margin-top:-.25pt;width:25.4pt;height:24.75pt;z-index:251675648;visibility:visible">
          <v:imagedata r:id="rId2" o:title="" croptop="13878f" cropleft="2335f" cropright="4670f"/>
        </v:shape>
      </w:pict>
    </w:r>
    <w:r>
      <w:rPr>
        <w:noProof/>
        <w:lang w:val="sl-SI" w:eastAsia="sl-SI"/>
      </w:rPr>
      <w:pict w14:anchorId="18983087">
        <v:shape id="Slika 36" o:spid="_x0000_s1036" type="#_x0000_t75" alt="Image19" style="position:absolute;margin-left:199.45pt;margin-top:4.65pt;width:22.65pt;height:19.85pt;z-index:251671552;visibility:visible">
          <v:imagedata r:id="rId2" o:title="" croptop="13878f" cropbottom="11939f" cropleft="2335f" cropright="13107f"/>
        </v:shape>
      </w:pict>
    </w:r>
    <w:r>
      <w:rPr>
        <w:noProof/>
        <w:lang w:val="sl-SI" w:eastAsia="sl-SI"/>
      </w:rPr>
      <w:pict w14:anchorId="218A5B60">
        <v:shape id="Slika 39" o:spid="_x0000_s1039" type="#_x0000_t75" alt="slika 34" style="position:absolute;margin-left:346.95pt;margin-top:-7.95pt;width:28.6pt;height:31.2pt;z-index:251674624;visibility:visible">
          <v:imagedata r:id="rId3" o:title="" cropbottom="43320f" cropleft="9895f" cropright="13577f"/>
        </v:shape>
      </w:pict>
    </w:r>
    <w:r>
      <w:rPr>
        <w:noProof/>
        <w:lang w:val="sl-SI" w:eastAsia="sl-SI"/>
      </w:rPr>
      <w:pict w14:anchorId="53E02B6B">
        <v:shape id="Slika 38" o:spid="_x0000_s1038" type="#_x0000_t75" alt="Image22" style="position:absolute;margin-left:400.95pt;margin-top:-5.7pt;width:33.4pt;height:31.65pt;z-index:251673600;visibility:visible">
          <v:imagedata r:id="rId4" o:title="" croptop="11545f" cropbottom="13927f" cropleft="9206f" cropright="1374f"/>
        </v:shape>
      </w:pict>
    </w:r>
    <w:r>
      <w:rPr>
        <w:noProof/>
        <w:lang w:val="sl-SI" w:eastAsia="sl-SI"/>
      </w:rPr>
      <w:pict w14:anchorId="59EE94E4">
        <v:shape id="Slika 35" o:spid="_x0000_s1035" type="#_x0000_t75" alt="Image22" style="position:absolute;margin-left:254.45pt;margin-top:-7.35pt;width:30.6pt;height:31.35pt;z-index:251670528;visibility:visible;mso-wrap-distance-left:2.88pt;mso-wrap-distance-top:2.88pt;mso-wrap-distance-right:2.88pt;mso-wrap-distance-bottom:2.88pt" insetpen="t">
          <v:imagedata r:id="rId4" o:title="" croptop="-1567f" cropbottom="26533f" cropleft="9206f" cropright="4830f"/>
        </v:shape>
      </w:pict>
    </w:r>
    <w:r>
      <w:rPr>
        <w:noProof/>
        <w:lang w:val="sl-SI" w:eastAsia="sl-SI"/>
      </w:rPr>
      <w:pict w14:anchorId="30D2D3AF">
        <v:shape id="Slika 34" o:spid="_x0000_s1034" type="#_x0000_t75" alt="Image22" style="position:absolute;margin-left:285.05pt;margin-top:-6.9pt;width:33.6pt;height:31.45pt;z-index:251669504;visibility:visible">
          <v:imagedata r:id="rId4" o:title="" croptop="11799f" cropbottom="13927f" cropleft="9206f" cropright="1045f"/>
        </v:shape>
      </w:pict>
    </w:r>
    <w:r>
      <w:rPr>
        <w:noProof/>
        <w:lang w:val="sl-SI" w:eastAsia="sl-SI"/>
      </w:rPr>
      <w:pict w14:anchorId="230FA6C9">
        <v:shape id="Slika 33" o:spid="_x0000_s1033" type="#_x0000_t75" alt="imagesCAWU2YKQ" style="position:absolute;margin-left:315.45pt;margin-top:-7.65pt;width:31.5pt;height:31.7pt;z-index:251668480;visibility:visible;mso-wrap-distance-left:2.88pt;mso-wrap-distance-top:2.88pt;mso-wrap-distance-right:2.88pt;mso-wrap-distance-bottom:2.88pt" insetpen="t">
          <v:imagedata r:id="rId5" o:title="" croptop="9611f" cropbottom="25340f" cropleft="15728f" cropright="20097f" chromakey="#479ac6"/>
        </v:shape>
      </w:pict>
    </w:r>
    <w:r>
      <w:rPr>
        <w:noProof/>
        <w:lang w:val="sl-SI" w:eastAsia="sl-SI"/>
      </w:rPr>
      <w:pict w14:anchorId="2A7E2811">
        <v:shape id="Slika 32" o:spid="_x0000_s1032" type="#_x0000_t75" alt="slika 38" style="position:absolute;margin-left:111.85pt;margin-top:-7.7pt;width:32.2pt;height:32.2pt;z-index:251667456;visibility:visible">
          <v:imagedata r:id="rId6" o:title="" croptop="7546f" cropbottom="43338f" cropleft="11796f" cropright="35913f"/>
        </v:shape>
      </w:pict>
    </w:r>
    <w:r>
      <w:rPr>
        <w:noProof/>
        <w:lang w:val="sl-SI" w:eastAsia="sl-SI"/>
      </w:rPr>
      <w:pict w14:anchorId="44D3CCBF">
        <v:shape id="Slika 31" o:spid="_x0000_s1031" type="#_x0000_t75" alt="slika 21" style="position:absolute;margin-left:218.35pt;margin-top:-6.9pt;width:36.1pt;height:30.3pt;z-index:251666432;visibility:visible;mso-wrap-distance-left:2.88pt;mso-wrap-distance-top:2.88pt;mso-wrap-distance-right:2.88pt;mso-wrap-distance-bottom:2.88pt" insetpen="t">
          <v:imagedata r:id="rId7" o:title="" croptop="4622f" cropbottom="51330f" cropleft="34146f" cropright="20718f"/>
        </v:shape>
      </w:pict>
    </w:r>
    <w:r>
      <w:rPr>
        <w:noProof/>
        <w:lang w:val="sl-SI" w:eastAsia="sl-SI"/>
      </w:rPr>
      <w:pict w14:anchorId="0C629A8D">
        <v:shape id="Slika 30" o:spid="_x0000_s1030" type="#_x0000_t75" alt="slika 34" style="position:absolute;margin-left:142.5pt;margin-top:-7.65pt;width:31.6pt;height:31.2pt;z-index:251665408;visibility:visible">
          <v:imagedata r:id="rId8" o:title="" cropbottom="43320f" cropleft="13577f" cropright="5483f"/>
        </v:shape>
      </w:pict>
    </w:r>
    <w:r>
      <w:rPr>
        <w:noProof/>
        <w:lang w:val="sl-SI" w:eastAsia="sl-SI"/>
      </w:rPr>
      <w:pict w14:anchorId="3DCFBA8F">
        <v:shape id="Slika 29" o:spid="_x0000_s1029" type="#_x0000_t75" alt="slika 10" style="position:absolute;margin-left:79.8pt;margin-top:-7.3pt;width:32.35pt;height:31.85pt;z-index:251664384;visibility:visible">
          <v:imagedata r:id="rId1" o:title="" croptop="2190f" cropbottom="52900f" cropleft="36296f" cropright="19156f"/>
        </v:shape>
      </w:pict>
    </w:r>
    <w:r>
      <w:rPr>
        <w:noProof/>
        <w:lang w:val="sl-SI" w:eastAsia="sl-SI"/>
      </w:rPr>
      <w:pict w14:anchorId="6534E7A6">
        <v:shape id="Slika 28" o:spid="_x0000_s1028" type="#_x0000_t75" alt="Image22" style="position:absolute;margin-left:13.2pt;margin-top:-6.9pt;width:33.4pt;height:31.65pt;z-index:251663360;visibility:visible">
          <v:imagedata r:id="rId4" o:title="" croptop="11545f" cropbottom="13927f" cropleft="9206f" cropright="1374f"/>
        </v:shape>
      </w:pict>
    </w:r>
    <w:r>
      <w:rPr>
        <w:noProof/>
        <w:lang w:val="sl-SI" w:eastAsia="sl-SI"/>
      </w:rPr>
      <w:pict w14:anchorId="39A7B421">
        <v:shape id="Slika 27" o:spid="_x0000_s1027" type="#_x0000_t75" alt="Image19" style="position:absolute;margin-left:46.6pt;margin-top:-7.95pt;width:33.3pt;height:32.45pt;z-index:251662336;visibility:visible">
          <v:imagedata r:id="rId2" o:title="" croptop="13878f" cropleft="2335f" cropright="4670f"/>
        </v:shape>
      </w:pict>
    </w:r>
    <w:r>
      <w:rPr>
        <w:noProof/>
        <w:lang w:val="sl-SI" w:eastAsia="sl-SI"/>
      </w:rPr>
      <w:pict w14:anchorId="71B6343F">
        <v:shape id="Slika 26" o:spid="_x0000_s1026" type="#_x0000_t75" alt="slika 14" style="position:absolute;margin-left:-5.75pt;margin-top:-1.2pt;width:19.5pt;height:24.6pt;z-index:251661312;visibility:visible">
          <v:imagedata r:id="rId9" o:title="" croptop="2150f" cropbottom="7419f" cropleft="5888f" cropright="15492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2129" w14:textId="77777777" w:rsidR="00366025" w:rsidRDefault="00366025" w:rsidP="00441DA3">
      <w:r>
        <w:separator/>
      </w:r>
    </w:p>
  </w:footnote>
  <w:footnote w:type="continuationSeparator" w:id="0">
    <w:p w14:paraId="20637150" w14:textId="77777777" w:rsidR="00366025" w:rsidRDefault="00366025" w:rsidP="0044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1FC0" w14:textId="77777777" w:rsidR="00000000" w:rsidRDefault="00000000">
    <w:pPr>
      <w:pStyle w:val="Glava"/>
    </w:pPr>
    <w:r>
      <w:rPr>
        <w:noProof/>
        <w:lang w:val="sl-SI" w:eastAsia="sl-SI"/>
      </w:rPr>
      <w:pict w14:anchorId="13B36991"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1025" type="#_x0000_t202" style="position:absolute;margin-left:-5.75pt;margin-top:-18.15pt;width:462.15pt;height:44.25pt;z-index:251660288;visibility:visible" filled="f" stroked="f">
          <v:textbox style="mso-next-textbox:#Text Box 59" inset="6.75pt,3.75pt,6.75pt,3.75pt">
            <w:txbxContent>
              <w:p w14:paraId="75FF420E" w14:textId="6015B3F9" w:rsidR="00000000" w:rsidRDefault="00D76FCD" w:rsidP="00213114">
                <w:pPr>
                  <w:pStyle w:val="Naslov3"/>
                  <w:keepNext/>
                  <w:jc w:val="center"/>
                  <w:rPr>
                    <w:rFonts w:ascii="Verdana" w:hAnsi="Verdana" w:cs="Verdana"/>
                  </w:rPr>
                </w:pPr>
                <w:r>
                  <w:rPr>
                    <w:rFonts w:ascii="Verdana" w:hAnsi="Verdana" w:cs="Verdana"/>
                  </w:rPr>
                  <w:t xml:space="preserve">ŽUPNIJA </w:t>
                </w:r>
                <w:r w:rsidR="0080598F">
                  <w:rPr>
                    <w:rFonts w:ascii="Verdana" w:hAnsi="Verdana" w:cs="Verdana"/>
                  </w:rPr>
                  <w:t>IG</w:t>
                </w:r>
              </w:p>
              <w:p w14:paraId="5C9605F3" w14:textId="77777777" w:rsidR="00000000" w:rsidRDefault="00441DA3" w:rsidP="00213114">
                <w:pPr>
                  <w:pStyle w:val="Naslov3"/>
                  <w:keepNext/>
                  <w:jc w:val="center"/>
                  <w:rPr>
                    <w:rFonts w:ascii="Verdana" w:hAnsi="Verdana" w:cs="Verdana"/>
                  </w:rPr>
                </w:pPr>
                <w:r>
                  <w:rPr>
                    <w:rFonts w:ascii="Verdana" w:hAnsi="Verdana" w:cs="Verdana"/>
                  </w:rPr>
                  <w:t>Vpis v 1. razred veroučne šole</w:t>
                </w:r>
              </w:p>
              <w:p w14:paraId="026F26A7" w14:textId="77777777" w:rsidR="00000000" w:rsidRDefault="00000000" w:rsidP="00C700CF">
                <w:pPr>
                  <w:pStyle w:val="Naslov3"/>
                  <w:keepNext/>
                  <w:rPr>
                    <w:rFonts w:ascii="Verdana" w:hAnsi="Verdana" w:cs="Verdana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A3"/>
    <w:rsid w:val="000B281F"/>
    <w:rsid w:val="00172C87"/>
    <w:rsid w:val="001C3B14"/>
    <w:rsid w:val="003220D5"/>
    <w:rsid w:val="00366025"/>
    <w:rsid w:val="003679C5"/>
    <w:rsid w:val="00441DA3"/>
    <w:rsid w:val="007C640C"/>
    <w:rsid w:val="0080598F"/>
    <w:rsid w:val="00905A02"/>
    <w:rsid w:val="00941A35"/>
    <w:rsid w:val="00A9343D"/>
    <w:rsid w:val="00AA0748"/>
    <w:rsid w:val="00B85F9F"/>
    <w:rsid w:val="00BD5C2B"/>
    <w:rsid w:val="00D76FCD"/>
    <w:rsid w:val="00E7162B"/>
    <w:rsid w:val="00E7206A"/>
    <w:rsid w:val="00F2162B"/>
    <w:rsid w:val="00F32970"/>
    <w:rsid w:val="00FE200F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AF2D5"/>
  <w15:docId w15:val="{543751F3-B93F-4559-9DDA-546010D8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1D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avaden"/>
    <w:link w:val="Naslov3Znak"/>
    <w:uiPriority w:val="99"/>
    <w:qFormat/>
    <w:rsid w:val="00441DA3"/>
    <w:pPr>
      <w:spacing w:after="120"/>
      <w:outlineLvl w:val="2"/>
    </w:pPr>
    <w:rPr>
      <w:rFonts w:ascii="Comic Sans MS" w:hAnsi="Comic Sans MS" w:cs="Comic Sans MS"/>
      <w:b/>
      <w:bCs/>
      <w:color w:val="000000"/>
      <w:kern w:val="28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rsid w:val="00441DA3"/>
    <w:rPr>
      <w:rFonts w:ascii="Comic Sans MS" w:eastAsia="Times New Roman" w:hAnsi="Comic Sans MS" w:cs="Comic Sans MS"/>
      <w:b/>
      <w:bCs/>
      <w:color w:val="000000"/>
      <w:kern w:val="28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rsid w:val="00441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D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441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DA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1B7B3-9294-4A19-88CA-41D0FFF6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Janez Pavel Šuštar</cp:lastModifiedBy>
  <cp:revision>3</cp:revision>
  <cp:lastPrinted>2018-08-24T20:14:00Z</cp:lastPrinted>
  <dcterms:created xsi:type="dcterms:W3CDTF">2021-08-28T10:18:00Z</dcterms:created>
  <dcterms:modified xsi:type="dcterms:W3CDTF">2025-08-27T06:35:00Z</dcterms:modified>
</cp:coreProperties>
</file>